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38" w:type="dxa"/>
        <w:tblInd w:w="-85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38"/>
      </w:tblGrid>
      <w:tr w:rsidR="005F3477" w:rsidRPr="00030040" w14:paraId="2A781F50" w14:textId="77777777" w:rsidTr="005F3477">
        <w:trPr>
          <w:trHeight w:val="1769"/>
        </w:trPr>
        <w:tc>
          <w:tcPr>
            <w:tcW w:w="6538" w:type="dxa"/>
            <w:tcMar>
              <w:top w:w="0" w:type="dxa"/>
              <w:left w:w="89" w:type="dxa"/>
              <w:bottom w:w="0" w:type="dxa"/>
              <w:right w:w="89" w:type="dxa"/>
            </w:tcMar>
          </w:tcPr>
          <w:p w14:paraId="5F47A7B0" w14:textId="77777777" w:rsidR="005F3477" w:rsidRPr="002F2534" w:rsidRDefault="008C4691" w:rsidP="005F3477">
            <w:pPr>
              <w:tabs>
                <w:tab w:val="left" w:pos="302"/>
              </w:tabs>
              <w:spacing w:after="60"/>
              <w:jc w:val="center"/>
              <w:rPr>
                <w:i/>
                <w:sz w:val="22"/>
                <w:szCs w:val="22"/>
              </w:rPr>
            </w:pPr>
            <w:r w:rsidRPr="002F2534">
              <w:rPr>
                <w:i/>
                <w:noProof/>
                <w:sz w:val="22"/>
                <w:szCs w:val="22"/>
              </w:rPr>
              <w:drawing>
                <wp:inline distT="0" distB="0" distL="0" distR="0" wp14:anchorId="5D7E1CCF" wp14:editId="4A2411B5">
                  <wp:extent cx="449580" cy="43434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8EB85" w14:textId="77777777" w:rsidR="005F3477" w:rsidRPr="002F2534" w:rsidRDefault="005F3477" w:rsidP="005F3477">
            <w:pPr>
              <w:spacing w:after="60"/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>ΕΛΛΗΝΙΚΗ ΔΗΜΟΚΡΑΤΙΑ</w:t>
            </w:r>
          </w:p>
          <w:p w14:paraId="1A702C54" w14:textId="3A53A4FC" w:rsidR="005F3477" w:rsidRPr="002F2534" w:rsidRDefault="005F3477" w:rsidP="00044FBF">
            <w:pPr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>ΥΠΟΥΡΓΕΙΟ ΠΑΙΔΕΙΑΣ</w:t>
            </w:r>
            <w:r w:rsidR="002F2534" w:rsidRPr="002F2534">
              <w:rPr>
                <w:sz w:val="22"/>
                <w:szCs w:val="22"/>
              </w:rPr>
              <w:t>,</w:t>
            </w:r>
            <w:r w:rsidRPr="002F2534">
              <w:rPr>
                <w:sz w:val="22"/>
                <w:szCs w:val="22"/>
              </w:rPr>
              <w:t xml:space="preserve"> ΘΡΗΣΚΕΥΜΑΤΩΝ</w:t>
            </w:r>
          </w:p>
          <w:p w14:paraId="6910C8A7" w14:textId="77777777" w:rsidR="002F2534" w:rsidRPr="002F2534" w:rsidRDefault="002F2534" w:rsidP="00044FBF">
            <w:pPr>
              <w:tabs>
                <w:tab w:val="left" w:pos="6120"/>
              </w:tabs>
              <w:ind w:right="-95"/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 xml:space="preserve">ΚΑΙ ΑΘΛΗΤΙΣΜΟΥ </w:t>
            </w:r>
          </w:p>
          <w:p w14:paraId="5C615247" w14:textId="2DDBEC9B" w:rsidR="00044FBF" w:rsidRPr="002F2534" w:rsidRDefault="00044FBF" w:rsidP="00044FBF">
            <w:pPr>
              <w:tabs>
                <w:tab w:val="left" w:pos="6120"/>
              </w:tabs>
              <w:ind w:right="-95"/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>ΠΕΡΙΦΕΡΕΙΑΚΗ Δ/ΝΣΗ  Π/ΘΜΙΑΣ &amp; Β/ΘΜΙΑΣ</w:t>
            </w:r>
          </w:p>
          <w:p w14:paraId="1C9E5DBD" w14:textId="77777777" w:rsidR="00044FBF" w:rsidRPr="002F2534" w:rsidRDefault="00044FBF" w:rsidP="00044FBF">
            <w:pPr>
              <w:ind w:right="-95"/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>ΕΚΠ/ΣΗΣ  ΑΤΤΙΚΗΣ</w:t>
            </w:r>
          </w:p>
          <w:p w14:paraId="027EDD60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jc w:val="center"/>
              <w:rPr>
                <w:sz w:val="22"/>
                <w:szCs w:val="22"/>
              </w:rPr>
            </w:pPr>
            <w:r w:rsidRPr="002F2534">
              <w:rPr>
                <w:sz w:val="22"/>
                <w:szCs w:val="22"/>
              </w:rPr>
              <w:t>Δ/ΝΣΗ Β/ΘΜΙΑΣ ΕΚΠ/ΣΗΣ Α΄ ΑΘΗΝΑΣ</w:t>
            </w:r>
          </w:p>
          <w:p w14:paraId="57FF6AD0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jc w:val="center"/>
              <w:rPr>
                <w:b/>
                <w:sz w:val="22"/>
                <w:szCs w:val="22"/>
              </w:rPr>
            </w:pPr>
            <w:r w:rsidRPr="002F2534">
              <w:rPr>
                <w:b/>
                <w:sz w:val="22"/>
                <w:szCs w:val="22"/>
              </w:rPr>
              <w:t>53ο ΓΕΝΙΚΟ ΛΥΚΕΙΟ ΑΘΗΝΩΝ</w:t>
            </w:r>
          </w:p>
          <w:p w14:paraId="7CB19D94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jc w:val="center"/>
              <w:rPr>
                <w:b/>
                <w:bCs/>
                <w:sz w:val="22"/>
                <w:szCs w:val="22"/>
              </w:rPr>
            </w:pPr>
          </w:p>
          <w:p w14:paraId="44F73CD0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rPr>
                <w:sz w:val="22"/>
                <w:szCs w:val="22"/>
              </w:rPr>
            </w:pPr>
            <w:r w:rsidRPr="002F2534">
              <w:rPr>
                <w:b/>
                <w:sz w:val="22"/>
                <w:szCs w:val="22"/>
              </w:rPr>
              <w:t>Ταχ. Διεύθυνση</w:t>
            </w:r>
            <w:r w:rsidRPr="002F2534">
              <w:rPr>
                <w:sz w:val="22"/>
                <w:szCs w:val="22"/>
              </w:rPr>
              <w:t xml:space="preserve"> :  ΓΡΑΜΜΟΥ 23</w:t>
            </w:r>
          </w:p>
          <w:p w14:paraId="5BE4CFC0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rPr>
                <w:sz w:val="22"/>
                <w:szCs w:val="22"/>
              </w:rPr>
            </w:pPr>
            <w:r w:rsidRPr="002F2534">
              <w:rPr>
                <w:b/>
                <w:sz w:val="22"/>
                <w:szCs w:val="22"/>
              </w:rPr>
              <w:t>Ταχ. Κώδικας</w:t>
            </w:r>
            <w:r w:rsidRPr="002F2534">
              <w:rPr>
                <w:sz w:val="22"/>
                <w:szCs w:val="22"/>
              </w:rPr>
              <w:t xml:space="preserve">    : 104 43  ΑΘΗΝΑ</w:t>
            </w:r>
          </w:p>
          <w:p w14:paraId="7402F0EF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rPr>
                <w:sz w:val="22"/>
                <w:szCs w:val="22"/>
                <w:lang w:val="en-US"/>
              </w:rPr>
            </w:pPr>
            <w:r w:rsidRPr="002F2534">
              <w:rPr>
                <w:b/>
                <w:sz w:val="22"/>
                <w:szCs w:val="22"/>
              </w:rPr>
              <w:t>Τηλ</w:t>
            </w:r>
            <w:r w:rsidRPr="002F2534">
              <w:rPr>
                <w:b/>
                <w:sz w:val="22"/>
                <w:szCs w:val="22"/>
                <w:lang w:val="en-US"/>
              </w:rPr>
              <w:t>./</w:t>
            </w:r>
            <w:r w:rsidRPr="002F2534">
              <w:rPr>
                <w:b/>
                <w:sz w:val="22"/>
                <w:szCs w:val="22"/>
                <w:lang w:val="fr-FR"/>
              </w:rPr>
              <w:t>FAX</w:t>
            </w:r>
            <w:r w:rsidRPr="002F2534">
              <w:rPr>
                <w:sz w:val="22"/>
                <w:szCs w:val="22"/>
                <w:lang w:val="en-US"/>
              </w:rPr>
              <w:t xml:space="preserve">           :  210-5142640</w:t>
            </w:r>
          </w:p>
          <w:p w14:paraId="2FE1E827" w14:textId="77777777" w:rsidR="00044FBF" w:rsidRPr="002F2534" w:rsidRDefault="00044FBF" w:rsidP="00044FBF">
            <w:pPr>
              <w:tabs>
                <w:tab w:val="left" w:pos="6120"/>
              </w:tabs>
              <w:ind w:right="-95"/>
              <w:rPr>
                <w:sz w:val="22"/>
                <w:szCs w:val="22"/>
                <w:lang w:val="en-US"/>
              </w:rPr>
            </w:pPr>
            <w:r w:rsidRPr="002F2534">
              <w:rPr>
                <w:b/>
                <w:sz w:val="22"/>
                <w:szCs w:val="22"/>
                <w:lang w:val="de-DE"/>
              </w:rPr>
              <w:t>e-mail</w:t>
            </w:r>
            <w:r w:rsidRPr="002F2534">
              <w:rPr>
                <w:b/>
                <w:bCs/>
                <w:sz w:val="22"/>
                <w:szCs w:val="22"/>
                <w:lang w:val="de-DE"/>
              </w:rPr>
              <w:t xml:space="preserve">                 </w:t>
            </w:r>
            <w:r w:rsidRPr="002F2534">
              <w:rPr>
                <w:sz w:val="22"/>
                <w:szCs w:val="22"/>
                <w:lang w:val="de-DE"/>
              </w:rPr>
              <w:t>:</w:t>
            </w:r>
            <w:r w:rsidRPr="002F2534">
              <w:rPr>
                <w:b/>
                <w:bCs/>
                <w:sz w:val="22"/>
                <w:szCs w:val="22"/>
                <w:lang w:val="de-DE"/>
              </w:rPr>
              <w:t xml:space="preserve">  </w:t>
            </w:r>
            <w:hyperlink r:id="rId6" w:history="1">
              <w:r w:rsidR="004141AE" w:rsidRPr="002F2534">
                <w:rPr>
                  <w:sz w:val="22"/>
                  <w:szCs w:val="22"/>
                  <w:lang w:val="en-US"/>
                </w:rPr>
                <w:t>mail@53lyk-athin.att.sch.gr</w:t>
              </w:r>
            </w:hyperlink>
          </w:p>
          <w:p w14:paraId="2CF4128B" w14:textId="5465F40E" w:rsidR="005618C0" w:rsidRPr="002F2534" w:rsidRDefault="004141AE" w:rsidP="002F2534">
            <w:pPr>
              <w:jc w:val="both"/>
              <w:rPr>
                <w:sz w:val="22"/>
                <w:szCs w:val="22"/>
                <w:lang w:val="en-US"/>
              </w:rPr>
            </w:pPr>
            <w:r w:rsidRPr="002F2534">
              <w:rPr>
                <w:b/>
                <w:sz w:val="22"/>
                <w:szCs w:val="22"/>
                <w:lang w:val="de-DE"/>
              </w:rPr>
              <w:t>web site</w:t>
            </w:r>
            <w:r w:rsidRPr="002F2534">
              <w:rPr>
                <w:sz w:val="22"/>
                <w:szCs w:val="22"/>
                <w:lang w:val="en-US"/>
              </w:rPr>
              <w:t xml:space="preserve">               : http://53lyk-athin.att.sch.gr</w:t>
            </w:r>
          </w:p>
        </w:tc>
      </w:tr>
    </w:tbl>
    <w:p w14:paraId="5F0C6932" w14:textId="77777777" w:rsidR="002F2534" w:rsidRPr="00030040" w:rsidRDefault="002F2534" w:rsidP="00F45BE6">
      <w:pPr>
        <w:jc w:val="center"/>
        <w:rPr>
          <w:sz w:val="22"/>
          <w:szCs w:val="22"/>
          <w:lang w:val="en-US"/>
        </w:rPr>
      </w:pPr>
    </w:p>
    <w:p w14:paraId="5D55F81B" w14:textId="68D218C0" w:rsidR="005F3477" w:rsidRPr="002F2534" w:rsidRDefault="005F3477" w:rsidP="00F45BE6">
      <w:pPr>
        <w:jc w:val="center"/>
        <w:rPr>
          <w:sz w:val="22"/>
          <w:szCs w:val="22"/>
        </w:rPr>
      </w:pPr>
      <w:r w:rsidRPr="002F2534">
        <w:rPr>
          <w:sz w:val="22"/>
          <w:szCs w:val="22"/>
        </w:rPr>
        <w:t xml:space="preserve">Έντυπο γονικής συναίνεσης για ανάρτηση φωτογραφίας ή βίντεο σε </w:t>
      </w:r>
      <w:r w:rsidR="008F3EC3" w:rsidRPr="002F2534">
        <w:rPr>
          <w:sz w:val="22"/>
          <w:szCs w:val="22"/>
        </w:rPr>
        <w:t xml:space="preserve">σχολική </w:t>
      </w:r>
      <w:r w:rsidRPr="002F2534">
        <w:rPr>
          <w:sz w:val="22"/>
          <w:szCs w:val="22"/>
        </w:rPr>
        <w:t>ιστοσελίδα</w:t>
      </w:r>
      <w:r w:rsidR="00974AF2" w:rsidRPr="002F2534">
        <w:rPr>
          <w:sz w:val="22"/>
          <w:szCs w:val="22"/>
        </w:rPr>
        <w:t xml:space="preserve"> ή </w:t>
      </w:r>
      <w:r w:rsidR="00216CF7" w:rsidRPr="002F2534">
        <w:rPr>
          <w:sz w:val="22"/>
          <w:szCs w:val="22"/>
        </w:rPr>
        <w:t>ιστολόγιο</w:t>
      </w:r>
    </w:p>
    <w:p w14:paraId="1A7C01BE" w14:textId="77777777" w:rsidR="002F2534" w:rsidRDefault="002F2534">
      <w:pPr>
        <w:rPr>
          <w:sz w:val="22"/>
          <w:szCs w:val="22"/>
        </w:rPr>
      </w:pPr>
    </w:p>
    <w:p w14:paraId="461C1EEA" w14:textId="7A2C8F22" w:rsidR="008F3EC3" w:rsidRPr="002F2534" w:rsidRDefault="008F3EC3">
      <w:pPr>
        <w:rPr>
          <w:sz w:val="22"/>
          <w:szCs w:val="22"/>
        </w:rPr>
      </w:pPr>
      <w:r w:rsidRPr="002F2534">
        <w:rPr>
          <w:sz w:val="22"/>
          <w:szCs w:val="22"/>
        </w:rPr>
        <w:t>Αξιότιμε κύριε/α,</w:t>
      </w:r>
    </w:p>
    <w:p w14:paraId="3FDAE18E" w14:textId="5CCCBEAE" w:rsidR="00044FBF" w:rsidRPr="002F2534" w:rsidRDefault="008F3EC3" w:rsidP="008F3EC3">
      <w:pPr>
        <w:ind w:firstLine="36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>Σας ενημερώνουμε ότι το σχολείο φοίτησης του παιδιού σας έχει</w:t>
      </w:r>
      <w:r w:rsidR="004141AE" w:rsidRPr="002F2534">
        <w:rPr>
          <w:sz w:val="22"/>
          <w:szCs w:val="22"/>
        </w:rPr>
        <w:t xml:space="preserve"> </w:t>
      </w:r>
      <w:r w:rsidR="00554C98" w:rsidRPr="002F2534">
        <w:rPr>
          <w:sz w:val="22"/>
          <w:szCs w:val="22"/>
        </w:rPr>
        <w:t>δημιουργήσει σχολικές ιστοσελίδες</w:t>
      </w:r>
      <w:r w:rsidR="002F2534" w:rsidRPr="002F2534">
        <w:rPr>
          <w:sz w:val="22"/>
          <w:szCs w:val="22"/>
        </w:rPr>
        <w:t>,  προφίλ μέσων κοινωνικής δικτύωσης</w:t>
      </w:r>
      <w:r w:rsidRPr="002F2534">
        <w:rPr>
          <w:sz w:val="22"/>
          <w:szCs w:val="22"/>
        </w:rPr>
        <w:t xml:space="preserve"> </w:t>
      </w:r>
      <w:r w:rsidR="00044FBF" w:rsidRPr="002F2534">
        <w:rPr>
          <w:sz w:val="22"/>
          <w:szCs w:val="22"/>
        </w:rPr>
        <w:t xml:space="preserve">και ιστολόγια στις παρακάτω διευθύνσεις: </w:t>
      </w:r>
    </w:p>
    <w:p w14:paraId="4B0BE9AA" w14:textId="77777777" w:rsidR="008F3EC3" w:rsidRPr="002F2534" w:rsidRDefault="004141AE" w:rsidP="00044FBF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 w:rsidRPr="002F2534">
        <w:rPr>
          <w:sz w:val="22"/>
          <w:szCs w:val="22"/>
        </w:rPr>
        <w:t>http://53lyk-athin.att.sch.gr</w:t>
      </w:r>
    </w:p>
    <w:p w14:paraId="230FF9DF" w14:textId="77777777" w:rsidR="00044FBF" w:rsidRPr="002F2534" w:rsidRDefault="00044FBF" w:rsidP="00044FBF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 w:rsidRPr="002F2534">
        <w:rPr>
          <w:sz w:val="22"/>
          <w:szCs w:val="22"/>
        </w:rPr>
        <w:t>ht</w:t>
      </w:r>
      <w:r w:rsidR="004141AE" w:rsidRPr="002F2534">
        <w:rPr>
          <w:sz w:val="22"/>
          <w:szCs w:val="22"/>
        </w:rPr>
        <w:t>tp://53erasmusplus.blogspot.com</w:t>
      </w:r>
    </w:p>
    <w:p w14:paraId="36F1B50E" w14:textId="77777777" w:rsidR="00044FBF" w:rsidRPr="002F2534" w:rsidRDefault="00E868D9" w:rsidP="00044FBF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 w:rsidRPr="002F2534">
        <w:rPr>
          <w:sz w:val="22"/>
          <w:szCs w:val="22"/>
        </w:rPr>
        <w:t>http://perivallontiki53.blogspot.com</w:t>
      </w:r>
    </w:p>
    <w:p w14:paraId="71BBBA24" w14:textId="77777777" w:rsidR="00E868D9" w:rsidRPr="002F2534" w:rsidRDefault="00554C98" w:rsidP="00044FBF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hyperlink r:id="rId7" w:history="1">
        <w:r w:rsidRPr="002F2534">
          <w:rPr>
            <w:rStyle w:val="-"/>
            <w:sz w:val="22"/>
            <w:szCs w:val="22"/>
          </w:rPr>
          <w:t>https://blogs.sch.gr/53lykath/</w:t>
        </w:r>
      </w:hyperlink>
    </w:p>
    <w:p w14:paraId="55B21FF4" w14:textId="77777777" w:rsidR="004141AE" w:rsidRPr="002F2534" w:rsidRDefault="00554C98" w:rsidP="004141AE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hyperlink r:id="rId8" w:history="1">
        <w:r w:rsidRPr="002F2534">
          <w:rPr>
            <w:rStyle w:val="-"/>
            <w:sz w:val="22"/>
            <w:szCs w:val="22"/>
          </w:rPr>
          <w:t>https://www.etwinning.net</w:t>
        </w:r>
      </w:hyperlink>
    </w:p>
    <w:p w14:paraId="2D80C7EE" w14:textId="085C34E5" w:rsidR="00554C98" w:rsidRPr="002F2534" w:rsidRDefault="00554C98" w:rsidP="004141AE">
      <w:pPr>
        <w:pStyle w:val="a4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2F2534">
        <w:rPr>
          <w:sz w:val="22"/>
          <w:szCs w:val="22"/>
          <w:lang w:val="en-US"/>
        </w:rPr>
        <w:t>@53rd_lyceum_of_athens (</w:t>
      </w:r>
      <w:r w:rsidR="002F2534" w:rsidRPr="002F2534">
        <w:rPr>
          <w:sz w:val="22"/>
          <w:szCs w:val="22"/>
          <w:lang w:val="en-US"/>
        </w:rPr>
        <w:t>Instagram</w:t>
      </w:r>
      <w:r w:rsidRPr="002F2534">
        <w:rPr>
          <w:sz w:val="22"/>
          <w:szCs w:val="22"/>
          <w:lang w:val="en-US"/>
        </w:rPr>
        <w:t>)</w:t>
      </w:r>
    </w:p>
    <w:p w14:paraId="4082CBB4" w14:textId="77777777" w:rsidR="00554C98" w:rsidRPr="002F2534" w:rsidRDefault="00554C98" w:rsidP="004141AE">
      <w:pPr>
        <w:pStyle w:val="a4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hyperlink r:id="rId9" w:history="1">
        <w:r w:rsidRPr="002F2534">
          <w:rPr>
            <w:rStyle w:val="-"/>
            <w:sz w:val="22"/>
            <w:szCs w:val="22"/>
            <w:lang w:val="en-US"/>
          </w:rPr>
          <w:t>https://www.youtube.com/channel/UCE09Hy6LkHhS15of-zG9R8g</w:t>
        </w:r>
      </w:hyperlink>
      <w:r w:rsidRPr="002F2534">
        <w:rPr>
          <w:sz w:val="22"/>
          <w:szCs w:val="22"/>
          <w:lang w:val="en-US"/>
        </w:rPr>
        <w:t xml:space="preserve"> </w:t>
      </w:r>
    </w:p>
    <w:p w14:paraId="5EF60D18" w14:textId="5F2EDF42" w:rsidR="005950BF" w:rsidRPr="002F2534" w:rsidRDefault="005950BF" w:rsidP="004141AE">
      <w:pPr>
        <w:pStyle w:val="a4"/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hyperlink r:id="rId10" w:history="1">
        <w:r w:rsidRPr="002F2534">
          <w:rPr>
            <w:rStyle w:val="-"/>
            <w:sz w:val="22"/>
            <w:szCs w:val="22"/>
            <w:lang w:val="en-US"/>
          </w:rPr>
          <w:t>https://www.facebook.com/profile.php?id=100064584436122</w:t>
        </w:r>
      </w:hyperlink>
      <w:r w:rsidRPr="002F2534">
        <w:rPr>
          <w:sz w:val="22"/>
          <w:szCs w:val="22"/>
          <w:lang w:val="en-US"/>
        </w:rPr>
        <w:t xml:space="preserve"> </w:t>
      </w:r>
    </w:p>
    <w:p w14:paraId="74CD94D9" w14:textId="77777777" w:rsidR="00044FBF" w:rsidRPr="002F2534" w:rsidRDefault="00044FBF" w:rsidP="00044FBF">
      <w:pPr>
        <w:pStyle w:val="a4"/>
        <w:jc w:val="both"/>
        <w:rPr>
          <w:sz w:val="22"/>
          <w:szCs w:val="22"/>
          <w:lang w:val="en-US"/>
        </w:rPr>
      </w:pPr>
    </w:p>
    <w:p w14:paraId="0DD44E95" w14:textId="7D46A925" w:rsidR="00044FBF" w:rsidRPr="002F2534" w:rsidRDefault="00E868D9" w:rsidP="00F45BE6">
      <w:pPr>
        <w:ind w:firstLine="36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>Στο</w:t>
      </w:r>
      <w:r w:rsidR="008F3EC3" w:rsidRPr="002F2534">
        <w:rPr>
          <w:sz w:val="22"/>
          <w:szCs w:val="22"/>
        </w:rPr>
        <w:t xml:space="preserve"> π</w:t>
      </w:r>
      <w:r w:rsidR="004141AE" w:rsidRPr="002F2534">
        <w:rPr>
          <w:sz w:val="22"/>
          <w:szCs w:val="22"/>
        </w:rPr>
        <w:t>λαίσι</w:t>
      </w:r>
      <w:r w:rsidRPr="002F2534">
        <w:rPr>
          <w:sz w:val="22"/>
          <w:szCs w:val="22"/>
        </w:rPr>
        <w:t>ο</w:t>
      </w:r>
      <w:r w:rsidR="004141AE" w:rsidRPr="002F2534">
        <w:rPr>
          <w:sz w:val="22"/>
          <w:szCs w:val="22"/>
        </w:rPr>
        <w:t xml:space="preserve"> ενημέρωσης των </w:t>
      </w:r>
      <w:r w:rsidRPr="002F2534">
        <w:rPr>
          <w:sz w:val="22"/>
          <w:szCs w:val="22"/>
        </w:rPr>
        <w:t xml:space="preserve">παραπάνω </w:t>
      </w:r>
      <w:r w:rsidR="004141AE" w:rsidRPr="002F2534">
        <w:rPr>
          <w:sz w:val="22"/>
          <w:szCs w:val="22"/>
        </w:rPr>
        <w:t>ιστοσελίδων</w:t>
      </w:r>
      <w:r w:rsidR="002F2534" w:rsidRPr="002F2534">
        <w:rPr>
          <w:sz w:val="22"/>
          <w:szCs w:val="22"/>
        </w:rPr>
        <w:t>, μέσων κοινωνικής δικτύωσης</w:t>
      </w:r>
      <w:r w:rsidR="008F3EC3" w:rsidRPr="002F2534">
        <w:rPr>
          <w:sz w:val="22"/>
          <w:szCs w:val="22"/>
        </w:rPr>
        <w:t xml:space="preserve"> </w:t>
      </w:r>
      <w:r w:rsidR="00044FBF" w:rsidRPr="002F2534">
        <w:rPr>
          <w:sz w:val="22"/>
          <w:szCs w:val="22"/>
        </w:rPr>
        <w:t xml:space="preserve">και ιστολογίων </w:t>
      </w:r>
      <w:r w:rsidR="008F3EC3" w:rsidRPr="002F2534">
        <w:rPr>
          <w:b/>
          <w:sz w:val="22"/>
          <w:szCs w:val="22"/>
        </w:rPr>
        <w:t xml:space="preserve">με τις </w:t>
      </w:r>
      <w:r w:rsidRPr="002F2534">
        <w:rPr>
          <w:b/>
          <w:sz w:val="22"/>
          <w:szCs w:val="22"/>
        </w:rPr>
        <w:t xml:space="preserve">σχολικές </w:t>
      </w:r>
      <w:r w:rsidR="008F3EC3" w:rsidRPr="002F2534">
        <w:rPr>
          <w:b/>
          <w:sz w:val="22"/>
          <w:szCs w:val="22"/>
        </w:rPr>
        <w:t xml:space="preserve">δραστηριότητες του </w:t>
      </w:r>
      <w:r w:rsidRPr="002F2534">
        <w:rPr>
          <w:b/>
          <w:sz w:val="22"/>
          <w:szCs w:val="22"/>
        </w:rPr>
        <w:t>53</w:t>
      </w:r>
      <w:r w:rsidRPr="002F2534">
        <w:rPr>
          <w:b/>
          <w:sz w:val="22"/>
          <w:szCs w:val="22"/>
          <w:vertAlign w:val="superscript"/>
        </w:rPr>
        <w:t>ου</w:t>
      </w:r>
      <w:r w:rsidRPr="002F2534">
        <w:rPr>
          <w:b/>
          <w:sz w:val="22"/>
          <w:szCs w:val="22"/>
        </w:rPr>
        <w:t xml:space="preserve"> ΓΕΝΙΚΟΥ ΛΥΚΕΙΟΥ ΑΘΗΝΩΝ</w:t>
      </w:r>
      <w:r w:rsidR="008F3EC3" w:rsidRPr="002F2534">
        <w:rPr>
          <w:b/>
          <w:sz w:val="22"/>
          <w:szCs w:val="22"/>
        </w:rPr>
        <w:t xml:space="preserve"> και </w:t>
      </w:r>
      <w:r w:rsidR="00044FBF" w:rsidRPr="002F2534">
        <w:rPr>
          <w:b/>
          <w:sz w:val="22"/>
          <w:szCs w:val="22"/>
        </w:rPr>
        <w:t>των σχολικών προγραμμάτων στα οποία συμμετέχει</w:t>
      </w:r>
      <w:r w:rsidR="008F3EC3" w:rsidRPr="002F2534">
        <w:rPr>
          <w:b/>
          <w:sz w:val="22"/>
          <w:szCs w:val="22"/>
        </w:rPr>
        <w:t xml:space="preserve"> το παιδί </w:t>
      </w:r>
      <w:r w:rsidRPr="002F2534">
        <w:rPr>
          <w:b/>
          <w:sz w:val="22"/>
          <w:szCs w:val="22"/>
        </w:rPr>
        <w:t>σας κατά τα έτη φοίτησής του στο σχολείο</w:t>
      </w:r>
      <w:r w:rsidR="00044FBF" w:rsidRPr="002F2534">
        <w:rPr>
          <w:sz w:val="22"/>
          <w:szCs w:val="22"/>
        </w:rPr>
        <w:t>,</w:t>
      </w:r>
      <w:r w:rsidR="008F3EC3" w:rsidRPr="002F2534">
        <w:rPr>
          <w:sz w:val="22"/>
          <w:szCs w:val="22"/>
        </w:rPr>
        <w:t xml:space="preserve"> παρακαλούμε να μας επιτρέψετε πιθανή ανάρτηση φωτογραφιών ή βίντεο στα οπ</w:t>
      </w:r>
      <w:r w:rsidR="000025BE" w:rsidRPr="002F2534">
        <w:rPr>
          <w:sz w:val="22"/>
          <w:szCs w:val="22"/>
        </w:rPr>
        <w:t>οία θα εμφανίζεται το παιδί σας</w:t>
      </w:r>
      <w:r w:rsidR="008F3EC3" w:rsidRPr="002F2534">
        <w:rPr>
          <w:sz w:val="22"/>
          <w:szCs w:val="22"/>
        </w:rPr>
        <w:t>.</w:t>
      </w:r>
    </w:p>
    <w:p w14:paraId="24D76673" w14:textId="77777777" w:rsidR="005618C0" w:rsidRPr="002F2534" w:rsidRDefault="005618C0" w:rsidP="008F3EC3">
      <w:pPr>
        <w:ind w:firstLine="36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>Το σχολείο δεσμεύεται ότι θα τηρήσει τους παρακάτω όρους:</w:t>
      </w:r>
    </w:p>
    <w:p w14:paraId="768205B8" w14:textId="77777777" w:rsidR="005618C0" w:rsidRPr="002F2534" w:rsidRDefault="005618C0" w:rsidP="005618C0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>Δεν θα θιχτούν άλλα προσωπικά δεδομένα του παιδιού σας δηλαδή κάθε πληροφορία που χαρακτηρίζει το παιδί σας όπως το όνομα, η διεύθυνση της οικίας σας, το τηλέφωνο επικοινωνίας (σταθερό ή κινητό), τα ενδιαφέροντα του, οι επιδόσεις του στο σχολείο, οι απόψεις</w:t>
      </w:r>
      <w:r w:rsidR="00E868D9" w:rsidRPr="002F2534">
        <w:rPr>
          <w:sz w:val="22"/>
          <w:szCs w:val="22"/>
        </w:rPr>
        <w:t>, οι πεποιθήσεις</w:t>
      </w:r>
      <w:r w:rsidRPr="002F2534">
        <w:rPr>
          <w:sz w:val="22"/>
          <w:szCs w:val="22"/>
        </w:rPr>
        <w:t xml:space="preserve"> του κ.τ.λ. σύμφωνα με την ελληνική νομοθεσία (Ν. 2472/1997 και 3471/2006) και όπως ορίζει η Αρχή Προστασίας Δεδομένων Προσωπικού Χαρακτήρα.</w:t>
      </w:r>
    </w:p>
    <w:p w14:paraId="752249AB" w14:textId="77777777" w:rsidR="008F3EC3" w:rsidRDefault="005618C0" w:rsidP="00A0442C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 xml:space="preserve">Έχετε πάντα τη δυνατότητα να ζητήσετε </w:t>
      </w:r>
      <w:r w:rsidR="00A0442C" w:rsidRPr="002F2534">
        <w:rPr>
          <w:sz w:val="22"/>
          <w:szCs w:val="22"/>
        </w:rPr>
        <w:t>τη διαγραφή ή τη διόρθωση των φωτογραφιών ή βίντεο αν θεωρήσετε ότι η πληροφορία αυτή θίγει το παιδί σας ή είναι λανθασμένη.</w:t>
      </w:r>
    </w:p>
    <w:p w14:paraId="7AA3E0E3" w14:textId="77777777" w:rsidR="002F2534" w:rsidRPr="002F2534" w:rsidRDefault="002F2534" w:rsidP="00A0442C">
      <w:pPr>
        <w:numPr>
          <w:ilvl w:val="0"/>
          <w:numId w:val="2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</w:p>
    <w:p w14:paraId="71D73CBA" w14:textId="77777777" w:rsidR="00A0442C" w:rsidRPr="002F2534" w:rsidRDefault="003E1BC9" w:rsidP="003E1BC9">
      <w:pPr>
        <w:jc w:val="center"/>
        <w:rPr>
          <w:b/>
          <w:sz w:val="22"/>
          <w:szCs w:val="22"/>
        </w:rPr>
      </w:pPr>
      <w:r w:rsidRPr="002F2534">
        <w:rPr>
          <w:b/>
          <w:sz w:val="22"/>
          <w:szCs w:val="22"/>
        </w:rPr>
        <w:t>Υπεύθυνη Δήλωση</w:t>
      </w:r>
      <w:r w:rsidR="00557F6E" w:rsidRPr="002F2534">
        <w:rPr>
          <w:b/>
          <w:sz w:val="22"/>
          <w:szCs w:val="22"/>
        </w:rPr>
        <w:t xml:space="preserve"> Γονικής Συναίνεσης</w:t>
      </w:r>
    </w:p>
    <w:p w14:paraId="69419238" w14:textId="7B0E77EF" w:rsidR="003E1BC9" w:rsidRDefault="00A0442C" w:rsidP="003E1BC9">
      <w:pPr>
        <w:ind w:firstLine="360"/>
        <w:jc w:val="both"/>
        <w:rPr>
          <w:sz w:val="22"/>
          <w:szCs w:val="22"/>
        </w:rPr>
      </w:pPr>
      <w:r w:rsidRPr="002F2534">
        <w:rPr>
          <w:sz w:val="22"/>
          <w:szCs w:val="22"/>
        </w:rPr>
        <w:t xml:space="preserve">Δηλώνω ότι επιτρέπω </w:t>
      </w:r>
      <w:r w:rsidR="00044FBF" w:rsidRPr="002F2534">
        <w:rPr>
          <w:sz w:val="22"/>
          <w:szCs w:val="22"/>
        </w:rPr>
        <w:t>στους υπευθύνους</w:t>
      </w:r>
      <w:r w:rsidRPr="002F2534">
        <w:rPr>
          <w:sz w:val="22"/>
          <w:szCs w:val="22"/>
        </w:rPr>
        <w:t xml:space="preserve"> </w:t>
      </w:r>
      <w:r w:rsidR="004141AE" w:rsidRPr="002F2534">
        <w:rPr>
          <w:sz w:val="22"/>
          <w:szCs w:val="22"/>
        </w:rPr>
        <w:t>των</w:t>
      </w:r>
      <w:r w:rsidRPr="002F2534">
        <w:rPr>
          <w:sz w:val="22"/>
          <w:szCs w:val="22"/>
        </w:rPr>
        <w:t xml:space="preserve"> </w:t>
      </w:r>
      <w:r w:rsidR="004141AE" w:rsidRPr="002F2534">
        <w:rPr>
          <w:sz w:val="22"/>
          <w:szCs w:val="22"/>
        </w:rPr>
        <w:t>ιστοσελίδων</w:t>
      </w:r>
      <w:r w:rsidR="002F2534" w:rsidRPr="002F2534">
        <w:rPr>
          <w:sz w:val="22"/>
          <w:szCs w:val="22"/>
        </w:rPr>
        <w:t>, των μέσων κοινωνικής δικτύωσης</w:t>
      </w:r>
      <w:r w:rsidRPr="002F2534">
        <w:rPr>
          <w:sz w:val="22"/>
          <w:szCs w:val="22"/>
        </w:rPr>
        <w:t xml:space="preserve"> </w:t>
      </w:r>
      <w:r w:rsidR="00044FBF" w:rsidRPr="002F2534">
        <w:rPr>
          <w:sz w:val="22"/>
          <w:szCs w:val="22"/>
        </w:rPr>
        <w:t xml:space="preserve">και των ιστολογίων </w:t>
      </w:r>
      <w:r w:rsidRPr="002F2534">
        <w:rPr>
          <w:sz w:val="22"/>
          <w:szCs w:val="22"/>
        </w:rPr>
        <w:t xml:space="preserve">του σχολείου </w:t>
      </w:r>
      <w:r w:rsidR="003E1BC9" w:rsidRPr="002F2534">
        <w:rPr>
          <w:sz w:val="22"/>
          <w:szCs w:val="22"/>
        </w:rPr>
        <w:t xml:space="preserve">να εμφανίζεται </w:t>
      </w:r>
      <w:r w:rsidRPr="002F2534">
        <w:rPr>
          <w:sz w:val="22"/>
          <w:szCs w:val="22"/>
        </w:rPr>
        <w:t>το παι</w:t>
      </w:r>
      <w:r w:rsidR="003E1BC9" w:rsidRPr="002F2534">
        <w:rPr>
          <w:sz w:val="22"/>
          <w:szCs w:val="22"/>
        </w:rPr>
        <w:t>δί μου ______________________</w:t>
      </w:r>
      <w:r w:rsidR="0002445C" w:rsidRPr="002F2534">
        <w:rPr>
          <w:sz w:val="22"/>
          <w:szCs w:val="22"/>
        </w:rPr>
        <w:t>_____________________</w:t>
      </w:r>
      <w:r w:rsidR="003E1BC9" w:rsidRPr="002F2534">
        <w:rPr>
          <w:sz w:val="22"/>
          <w:szCs w:val="22"/>
        </w:rPr>
        <w:t xml:space="preserve">_________ </w:t>
      </w:r>
      <w:r w:rsidRPr="002F2534">
        <w:rPr>
          <w:sz w:val="22"/>
          <w:szCs w:val="22"/>
        </w:rPr>
        <w:t>που φοιτά στην</w:t>
      </w:r>
      <w:r w:rsidR="003E1BC9" w:rsidRPr="002F2534">
        <w:rPr>
          <w:sz w:val="22"/>
          <w:szCs w:val="22"/>
        </w:rPr>
        <w:t xml:space="preserve"> ________ </w:t>
      </w:r>
      <w:r w:rsidRPr="002F2534">
        <w:rPr>
          <w:sz w:val="22"/>
          <w:szCs w:val="22"/>
        </w:rPr>
        <w:t xml:space="preserve">τάξη, </w:t>
      </w:r>
      <w:r w:rsidR="003E1BC9" w:rsidRPr="002F2534">
        <w:rPr>
          <w:sz w:val="22"/>
          <w:szCs w:val="22"/>
        </w:rPr>
        <w:t xml:space="preserve">σε φωτογραφίες ή βίντεο που θα αναρτηθούν </w:t>
      </w:r>
      <w:r w:rsidR="00044FBF" w:rsidRPr="002F2534">
        <w:rPr>
          <w:sz w:val="22"/>
          <w:szCs w:val="22"/>
        </w:rPr>
        <w:t>σε αυτά</w:t>
      </w:r>
      <w:r w:rsidR="00E868D9" w:rsidRPr="002F2534">
        <w:rPr>
          <w:sz w:val="22"/>
          <w:szCs w:val="22"/>
        </w:rPr>
        <w:t xml:space="preserve"> </w:t>
      </w:r>
      <w:r w:rsidR="00E868D9" w:rsidRPr="002F2534">
        <w:rPr>
          <w:b/>
          <w:sz w:val="22"/>
          <w:szCs w:val="22"/>
        </w:rPr>
        <w:t>στο πλαίσιο των εκπαιδευτικών δραστηριοτήτων του</w:t>
      </w:r>
      <w:r w:rsidR="003E1BC9" w:rsidRPr="002F2534">
        <w:rPr>
          <w:sz w:val="22"/>
          <w:szCs w:val="22"/>
        </w:rPr>
        <w:t xml:space="preserve"> </w:t>
      </w:r>
      <w:r w:rsidRPr="002F2534">
        <w:rPr>
          <w:sz w:val="22"/>
          <w:szCs w:val="22"/>
        </w:rPr>
        <w:t xml:space="preserve">με την </w:t>
      </w:r>
      <w:r w:rsidR="003E1BC9" w:rsidRPr="002F2534">
        <w:rPr>
          <w:sz w:val="22"/>
          <w:szCs w:val="22"/>
        </w:rPr>
        <w:t>π</w:t>
      </w:r>
      <w:r w:rsidRPr="002F2534">
        <w:rPr>
          <w:sz w:val="22"/>
          <w:szCs w:val="22"/>
        </w:rPr>
        <w:t>ροϋπόθεση</w:t>
      </w:r>
      <w:r w:rsidR="003E1BC9" w:rsidRPr="002F2534">
        <w:rPr>
          <w:sz w:val="22"/>
          <w:szCs w:val="22"/>
        </w:rPr>
        <w:t xml:space="preserve"> ότι τηρούνται οι παραπάνω όροι.</w:t>
      </w:r>
    </w:p>
    <w:p w14:paraId="59AD6A98" w14:textId="77777777" w:rsidR="002F2534" w:rsidRDefault="002F2534" w:rsidP="003E1BC9">
      <w:pPr>
        <w:ind w:firstLine="360"/>
        <w:jc w:val="both"/>
        <w:rPr>
          <w:sz w:val="22"/>
          <w:szCs w:val="22"/>
        </w:rPr>
      </w:pPr>
    </w:p>
    <w:p w14:paraId="4B391B1E" w14:textId="77777777" w:rsidR="002F2534" w:rsidRPr="002F2534" w:rsidRDefault="002F2534" w:rsidP="003E1BC9">
      <w:pPr>
        <w:ind w:firstLine="360"/>
        <w:jc w:val="both"/>
        <w:rPr>
          <w:sz w:val="22"/>
          <w:szCs w:val="22"/>
        </w:rPr>
      </w:pPr>
    </w:p>
    <w:p w14:paraId="192A4C5D" w14:textId="77777777" w:rsidR="00A0442C" w:rsidRPr="002F2534" w:rsidRDefault="003E1BC9" w:rsidP="003E1BC9">
      <w:pPr>
        <w:tabs>
          <w:tab w:val="right" w:pos="9720"/>
        </w:tabs>
        <w:jc w:val="both"/>
        <w:rPr>
          <w:i/>
          <w:iCs/>
          <w:sz w:val="22"/>
          <w:szCs w:val="22"/>
        </w:rPr>
      </w:pPr>
      <w:r w:rsidRPr="002F2534">
        <w:rPr>
          <w:i/>
          <w:iCs/>
          <w:sz w:val="22"/>
          <w:szCs w:val="22"/>
        </w:rPr>
        <w:t>Ονοματεπώνυμο και Υπογραφή γονέα/κηδεμόνα</w:t>
      </w:r>
      <w:r w:rsidRPr="002F2534">
        <w:rPr>
          <w:i/>
          <w:iCs/>
          <w:sz w:val="22"/>
          <w:szCs w:val="22"/>
        </w:rPr>
        <w:tab/>
        <w:t>Ημερομηνία</w:t>
      </w:r>
    </w:p>
    <w:p w14:paraId="7BD2A271" w14:textId="77777777" w:rsidR="002F2534" w:rsidRPr="002F2534" w:rsidRDefault="002F2534" w:rsidP="003E1BC9">
      <w:pPr>
        <w:tabs>
          <w:tab w:val="right" w:pos="9720"/>
        </w:tabs>
        <w:jc w:val="both"/>
        <w:rPr>
          <w:sz w:val="22"/>
          <w:szCs w:val="22"/>
        </w:rPr>
      </w:pPr>
    </w:p>
    <w:p w14:paraId="2CEBF2F4" w14:textId="77777777" w:rsidR="003E1BC9" w:rsidRPr="002F2534" w:rsidRDefault="003E1BC9" w:rsidP="003E1BC9">
      <w:pPr>
        <w:tabs>
          <w:tab w:val="right" w:pos="9720"/>
        </w:tabs>
        <w:jc w:val="both"/>
        <w:rPr>
          <w:sz w:val="22"/>
          <w:szCs w:val="22"/>
        </w:rPr>
      </w:pPr>
      <w:r w:rsidRPr="002F2534">
        <w:rPr>
          <w:sz w:val="22"/>
          <w:szCs w:val="22"/>
        </w:rPr>
        <w:t>________________________________________</w:t>
      </w:r>
      <w:r w:rsidRPr="002F2534">
        <w:rPr>
          <w:sz w:val="22"/>
          <w:szCs w:val="22"/>
        </w:rPr>
        <w:tab/>
        <w:t>_________________</w:t>
      </w:r>
    </w:p>
    <w:p w14:paraId="5F4EF9E8" w14:textId="77777777" w:rsidR="002F2534" w:rsidRPr="002F2534" w:rsidRDefault="002F2534" w:rsidP="003E1BC9">
      <w:pPr>
        <w:tabs>
          <w:tab w:val="right" w:pos="9720"/>
        </w:tabs>
        <w:jc w:val="both"/>
        <w:rPr>
          <w:sz w:val="22"/>
          <w:szCs w:val="22"/>
        </w:rPr>
      </w:pPr>
    </w:p>
    <w:p w14:paraId="539D882E" w14:textId="77777777" w:rsidR="00A0442C" w:rsidRPr="002F2534" w:rsidRDefault="003E1BC9" w:rsidP="003E1BC9">
      <w:pPr>
        <w:jc w:val="both"/>
        <w:rPr>
          <w:sz w:val="22"/>
          <w:szCs w:val="22"/>
        </w:rPr>
      </w:pPr>
      <w:r w:rsidRPr="002F2534">
        <w:rPr>
          <w:sz w:val="22"/>
          <w:szCs w:val="22"/>
        </w:rPr>
        <w:t>________________________________________</w:t>
      </w:r>
    </w:p>
    <w:sectPr w:rsidR="00A0442C" w:rsidRPr="002F2534" w:rsidSect="00845EE7">
      <w:pgSz w:w="11906" w:h="16838"/>
      <w:pgMar w:top="719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7245A"/>
    <w:multiLevelType w:val="hybridMultilevel"/>
    <w:tmpl w:val="27E62D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1700"/>
    <w:multiLevelType w:val="hybridMultilevel"/>
    <w:tmpl w:val="0CB0205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338FC"/>
    <w:multiLevelType w:val="hybridMultilevel"/>
    <w:tmpl w:val="ED2648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418731">
    <w:abstractNumId w:val="2"/>
  </w:num>
  <w:num w:numId="2" w16cid:durableId="1290865437">
    <w:abstractNumId w:val="1"/>
  </w:num>
  <w:num w:numId="3" w16cid:durableId="132960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7"/>
    <w:rsid w:val="000025BE"/>
    <w:rsid w:val="0002445C"/>
    <w:rsid w:val="00030040"/>
    <w:rsid w:val="00044FBF"/>
    <w:rsid w:val="0008666F"/>
    <w:rsid w:val="000934AA"/>
    <w:rsid w:val="0009650F"/>
    <w:rsid w:val="000A61A2"/>
    <w:rsid w:val="00137EFF"/>
    <w:rsid w:val="00141454"/>
    <w:rsid w:val="00152DF9"/>
    <w:rsid w:val="00153E6F"/>
    <w:rsid w:val="0015602A"/>
    <w:rsid w:val="001755AF"/>
    <w:rsid w:val="0019262D"/>
    <w:rsid w:val="001E21A5"/>
    <w:rsid w:val="002042A7"/>
    <w:rsid w:val="00211F5C"/>
    <w:rsid w:val="002139CF"/>
    <w:rsid w:val="00216CF7"/>
    <w:rsid w:val="0023551A"/>
    <w:rsid w:val="002833A3"/>
    <w:rsid w:val="002864CD"/>
    <w:rsid w:val="00294595"/>
    <w:rsid w:val="002C6B23"/>
    <w:rsid w:val="002F2534"/>
    <w:rsid w:val="00312320"/>
    <w:rsid w:val="00347E62"/>
    <w:rsid w:val="00372666"/>
    <w:rsid w:val="003867D1"/>
    <w:rsid w:val="00392518"/>
    <w:rsid w:val="003D51A0"/>
    <w:rsid w:val="003E0605"/>
    <w:rsid w:val="003E1BC9"/>
    <w:rsid w:val="00410503"/>
    <w:rsid w:val="00412FBA"/>
    <w:rsid w:val="004141AE"/>
    <w:rsid w:val="00415F8D"/>
    <w:rsid w:val="00422234"/>
    <w:rsid w:val="00437FCC"/>
    <w:rsid w:val="00443AF7"/>
    <w:rsid w:val="0047398C"/>
    <w:rsid w:val="00481EF6"/>
    <w:rsid w:val="00493C82"/>
    <w:rsid w:val="0049433A"/>
    <w:rsid w:val="00495F89"/>
    <w:rsid w:val="00497ADB"/>
    <w:rsid w:val="0050059C"/>
    <w:rsid w:val="00521C6B"/>
    <w:rsid w:val="00525ED0"/>
    <w:rsid w:val="005473F8"/>
    <w:rsid w:val="00554C98"/>
    <w:rsid w:val="00554E50"/>
    <w:rsid w:val="00557F6E"/>
    <w:rsid w:val="005618C0"/>
    <w:rsid w:val="005673F4"/>
    <w:rsid w:val="005950BF"/>
    <w:rsid w:val="005C38F2"/>
    <w:rsid w:val="005C455A"/>
    <w:rsid w:val="005D00C2"/>
    <w:rsid w:val="005F3477"/>
    <w:rsid w:val="00614D13"/>
    <w:rsid w:val="00634B45"/>
    <w:rsid w:val="00647361"/>
    <w:rsid w:val="00652441"/>
    <w:rsid w:val="006900D5"/>
    <w:rsid w:val="006C414B"/>
    <w:rsid w:val="006D4542"/>
    <w:rsid w:val="006E225F"/>
    <w:rsid w:val="006F2099"/>
    <w:rsid w:val="00703B53"/>
    <w:rsid w:val="007116AE"/>
    <w:rsid w:val="00714649"/>
    <w:rsid w:val="0074011B"/>
    <w:rsid w:val="00777B35"/>
    <w:rsid w:val="00780F7F"/>
    <w:rsid w:val="0078476E"/>
    <w:rsid w:val="007A0F6D"/>
    <w:rsid w:val="007A2DB6"/>
    <w:rsid w:val="007E761D"/>
    <w:rsid w:val="007F0676"/>
    <w:rsid w:val="007F65E2"/>
    <w:rsid w:val="008365E8"/>
    <w:rsid w:val="008377A0"/>
    <w:rsid w:val="00845EE7"/>
    <w:rsid w:val="008466A0"/>
    <w:rsid w:val="008C1A32"/>
    <w:rsid w:val="008C4691"/>
    <w:rsid w:val="008D5DD7"/>
    <w:rsid w:val="008F3EC3"/>
    <w:rsid w:val="0090222D"/>
    <w:rsid w:val="0092464D"/>
    <w:rsid w:val="00946541"/>
    <w:rsid w:val="00967BC9"/>
    <w:rsid w:val="00974AF2"/>
    <w:rsid w:val="009A3BB0"/>
    <w:rsid w:val="009A6DCE"/>
    <w:rsid w:val="009B464B"/>
    <w:rsid w:val="009C4273"/>
    <w:rsid w:val="009D79C7"/>
    <w:rsid w:val="009E1093"/>
    <w:rsid w:val="009E5BB1"/>
    <w:rsid w:val="00A0442C"/>
    <w:rsid w:val="00A13C54"/>
    <w:rsid w:val="00A5175E"/>
    <w:rsid w:val="00A65A8B"/>
    <w:rsid w:val="00AB5652"/>
    <w:rsid w:val="00B4007A"/>
    <w:rsid w:val="00B519E1"/>
    <w:rsid w:val="00B67710"/>
    <w:rsid w:val="00B825EE"/>
    <w:rsid w:val="00BC26A6"/>
    <w:rsid w:val="00C3440B"/>
    <w:rsid w:val="00C54B8B"/>
    <w:rsid w:val="00C6132D"/>
    <w:rsid w:val="00C71BC5"/>
    <w:rsid w:val="00CB417A"/>
    <w:rsid w:val="00D01E9B"/>
    <w:rsid w:val="00D33CA9"/>
    <w:rsid w:val="00D5773A"/>
    <w:rsid w:val="00D67D19"/>
    <w:rsid w:val="00DB41F2"/>
    <w:rsid w:val="00DC361A"/>
    <w:rsid w:val="00DF60D0"/>
    <w:rsid w:val="00E325C3"/>
    <w:rsid w:val="00E831D3"/>
    <w:rsid w:val="00E868D9"/>
    <w:rsid w:val="00EC5638"/>
    <w:rsid w:val="00ED4D46"/>
    <w:rsid w:val="00F14D1E"/>
    <w:rsid w:val="00F24820"/>
    <w:rsid w:val="00F45BE6"/>
    <w:rsid w:val="00F70E7D"/>
    <w:rsid w:val="00F730CA"/>
    <w:rsid w:val="00FB2AD3"/>
    <w:rsid w:val="00FC0F4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724D8"/>
  <w15:docId w15:val="{131CDB56-2C7F-400B-976F-36C1BB54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4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F3477"/>
    <w:rPr>
      <w:color w:val="0000FF"/>
      <w:u w:val="single"/>
    </w:rPr>
  </w:style>
  <w:style w:type="paragraph" w:styleId="a3">
    <w:name w:val="Balloon Text"/>
    <w:basedOn w:val="a"/>
    <w:link w:val="Char"/>
    <w:rsid w:val="00044F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44F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44FBF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95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winning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s.sch.gr/53lyka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53lyk-athin.att.sch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www.facebook.com/profile.php?id=100064584436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E09Hy6LkHhS15of-zG9R8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Έντυπο Γονικής Συναίνεσης για Ανάρτηση Φωτογραφίας ή Βίντεο</vt:lpstr>
      <vt:lpstr> </vt:lpstr>
    </vt:vector>
  </TitlesOfParts>
  <Company>School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Γονικής Συναίνεσης για Ανάρτηση Φωτογραφίας ή Βίντεο</dc:title>
  <dc:creator>Katevaoglou Stylianos</dc:creator>
  <cp:lastModifiedBy>Petros Tzagkarakis</cp:lastModifiedBy>
  <cp:revision>12</cp:revision>
  <dcterms:created xsi:type="dcterms:W3CDTF">2019-11-28T08:33:00Z</dcterms:created>
  <dcterms:modified xsi:type="dcterms:W3CDTF">2025-08-03T06:35:00Z</dcterms:modified>
</cp:coreProperties>
</file>